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9AA3" w14:textId="6AED93CE" w:rsidR="007034B7" w:rsidRPr="00F022FC" w:rsidRDefault="007034B7" w:rsidP="009001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 w:rsidRPr="00F022FC">
        <w:rPr>
          <w:rFonts w:ascii="Bookman Old Style" w:eastAsia="Times New Roman" w:hAnsi="Bookman Old Style" w:cs="Times New Roman"/>
          <w:b/>
          <w:bCs/>
          <w:lang w:val="es-ES" w:eastAsia="es-ES"/>
        </w:rPr>
        <w:t>NOMINA DE CONSEJEROS NACIONALES</w:t>
      </w:r>
    </w:p>
    <w:p w14:paraId="0128116B" w14:textId="7C50FD77" w:rsidR="00900137" w:rsidRPr="00F022FC" w:rsidRDefault="008C364F" w:rsidP="009001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>
        <w:rPr>
          <w:rFonts w:ascii="Bookman Old Style" w:eastAsia="Times New Roman" w:hAnsi="Bookman Old Style" w:cs="Times New Roman"/>
          <w:b/>
          <w:bCs/>
          <w:lang w:val="es-ES" w:eastAsia="es-ES"/>
        </w:rPr>
        <w:t>PERIODO</w:t>
      </w:r>
      <w:r w:rsidR="007034B7" w:rsidRPr="00F022FC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 </w:t>
      </w:r>
      <w:r w:rsidR="00900137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ENERO </w:t>
      </w:r>
      <w:r w:rsidR="008A6DE1">
        <w:rPr>
          <w:rFonts w:ascii="Bookman Old Style" w:eastAsia="Times New Roman" w:hAnsi="Bookman Old Style" w:cs="Times New Roman"/>
          <w:b/>
          <w:bCs/>
          <w:lang w:val="es-ES" w:eastAsia="es-ES"/>
        </w:rPr>
        <w:t>202</w:t>
      </w:r>
      <w:r w:rsidR="00900137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4 – JUNIO </w:t>
      </w:r>
      <w:r w:rsidR="008A6DE1">
        <w:rPr>
          <w:rFonts w:ascii="Bookman Old Style" w:eastAsia="Times New Roman" w:hAnsi="Bookman Old Style" w:cs="Times New Roman"/>
          <w:b/>
          <w:bCs/>
          <w:lang w:val="es-ES" w:eastAsia="es-ES"/>
        </w:rPr>
        <w:t>2025</w:t>
      </w:r>
    </w:p>
    <w:p w14:paraId="39159AA5" w14:textId="77777777" w:rsidR="000931F7" w:rsidRDefault="000931F7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A6" w14:textId="77777777" w:rsidR="00D11212" w:rsidRDefault="00D11212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u w:val="single"/>
          <w:lang w:val="es-ES" w:eastAsia="es-ES"/>
        </w:rPr>
      </w:pPr>
    </w:p>
    <w:p w14:paraId="39159AA7" w14:textId="3550734D" w:rsidR="00343099" w:rsidRPr="009A7F0B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 w:rsidRPr="009A7F0B">
        <w:rPr>
          <w:rFonts w:ascii="Bookman Old Style" w:eastAsia="Times New Roman" w:hAnsi="Bookman Old Style" w:cs="Times New Roman"/>
          <w:b/>
          <w:bCs/>
          <w:u w:val="single"/>
          <w:lang w:val="es-ES" w:eastAsia="es-ES"/>
        </w:rPr>
        <w:t>PRESIDENTE</w:t>
      </w:r>
      <w:r w:rsidRPr="00900137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:   </w:t>
      </w:r>
      <w:r w:rsidR="00900137" w:rsidRPr="00900137">
        <w:rPr>
          <w:rFonts w:ascii="Bookman Old Style" w:eastAsia="Times New Roman" w:hAnsi="Bookman Old Style" w:cs="Times New Roman"/>
          <w:b/>
          <w:bCs/>
          <w:lang w:val="es-ES" w:eastAsia="es-ES"/>
        </w:rPr>
        <w:t>PEDRO PABLO VERGARA VARAS</w:t>
      </w:r>
    </w:p>
    <w:p w14:paraId="39159AA8" w14:textId="77777777" w:rsidR="00343099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A9" w14:textId="77777777" w:rsidR="00343099" w:rsidRPr="00900137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 w:rsidRPr="002332C8">
        <w:rPr>
          <w:rFonts w:ascii="Bookman Old Style" w:eastAsia="Times New Roman" w:hAnsi="Bookman Old Style" w:cs="Times New Roman"/>
          <w:b/>
          <w:bCs/>
          <w:u w:val="single"/>
          <w:lang w:val="es-ES" w:eastAsia="es-ES"/>
        </w:rPr>
        <w:t>VICEPRESIDENTA</w:t>
      </w:r>
      <w:r w:rsidRPr="002332C8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: </w:t>
      </w:r>
      <w:r w:rsidR="00D5695E" w:rsidRPr="00900137">
        <w:rPr>
          <w:rFonts w:ascii="Bookman Old Style" w:eastAsia="Times New Roman" w:hAnsi="Bookman Old Style" w:cs="Times New Roman"/>
          <w:b/>
          <w:bCs/>
          <w:lang w:val="es-ES" w:eastAsia="es-ES"/>
        </w:rPr>
        <w:t>SOLEDAD RECABARREN GALDAMES</w:t>
      </w:r>
    </w:p>
    <w:p w14:paraId="39159AAA" w14:textId="77777777" w:rsidR="00343099" w:rsidRPr="00900137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AB" w14:textId="7F7BF52D" w:rsidR="00343099" w:rsidRPr="00900137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 w:rsidRPr="00343099">
        <w:rPr>
          <w:rFonts w:ascii="Bookman Old Style" w:eastAsia="Times New Roman" w:hAnsi="Bookman Old Style" w:cs="Times New Roman"/>
          <w:b/>
          <w:bCs/>
          <w:u w:val="single"/>
          <w:lang w:val="es-ES" w:eastAsia="es-ES"/>
        </w:rPr>
        <w:t>CONSEJEROS</w:t>
      </w:r>
      <w:r w:rsidR="00900137">
        <w:rPr>
          <w:rFonts w:ascii="Bookman Old Style" w:eastAsia="Times New Roman" w:hAnsi="Bookman Old Style" w:cs="Times New Roman"/>
          <w:b/>
          <w:bCs/>
          <w:lang w:val="es-ES" w:eastAsia="es-ES"/>
        </w:rPr>
        <w:t>:</w:t>
      </w:r>
    </w:p>
    <w:p w14:paraId="39159AAC" w14:textId="77777777" w:rsidR="00343099" w:rsidRPr="00343099" w:rsidRDefault="00343099" w:rsidP="007034B7">
      <w:pPr>
        <w:spacing w:after="0" w:line="240" w:lineRule="auto"/>
        <w:rPr>
          <w:rFonts w:ascii="Bookman Old Style" w:eastAsia="Times New Roman" w:hAnsi="Bookman Old Style" w:cs="Times New Roman"/>
          <w:b/>
          <w:bCs/>
          <w:u w:val="single"/>
          <w:lang w:val="es-ES" w:eastAsia="es-ES"/>
        </w:rPr>
      </w:pPr>
    </w:p>
    <w:p w14:paraId="39159AAD" w14:textId="77777777" w:rsidR="00343099" w:rsidRDefault="00343099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AE" w14:textId="77777777" w:rsidR="00D5695E" w:rsidRDefault="00D5695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</w:pPr>
      <w:r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1.-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ACHURRA GONZÁLEZ MARCELA</w:t>
      </w:r>
    </w:p>
    <w:p w14:paraId="39159AAF" w14:textId="77777777" w:rsidR="008A6DE1" w:rsidRDefault="008A6DE1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B0" w14:textId="77777777" w:rsidR="008A6DE1" w:rsidRDefault="008A6DE1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B1" w14:textId="77777777" w:rsidR="00846D65" w:rsidRPr="00C30E6C" w:rsidRDefault="00D5695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bCs/>
          <w:lang w:val="es-ES" w:eastAsia="es-ES"/>
        </w:rPr>
        <w:t>2</w:t>
      </w:r>
      <w:r w:rsidR="00BD7803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ANINAT URREJOLA LUIS ALBERTO</w:t>
      </w:r>
    </w:p>
    <w:p w14:paraId="39159AB2" w14:textId="77777777" w:rsidR="00517441" w:rsidRPr="00F022FC" w:rsidRDefault="00343099" w:rsidP="00900137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F022FC">
        <w:rPr>
          <w:rFonts w:ascii="Bookman Old Style" w:eastAsia="Times New Roman" w:hAnsi="Bookman Old Style" w:cs="Times New Roman"/>
          <w:b/>
          <w:lang w:val="es-ES" w:eastAsia="es-ES"/>
        </w:rPr>
        <w:t xml:space="preserve">     </w:t>
      </w:r>
      <w:r w:rsidR="007034B7" w:rsidRPr="00F022FC">
        <w:rPr>
          <w:rFonts w:ascii="Bookman Old Style" w:eastAsia="Times New Roman" w:hAnsi="Bookman Old Style" w:cs="Times New Roman"/>
          <w:b/>
          <w:bCs/>
          <w:lang w:val="es-ES" w:eastAsia="es-ES"/>
        </w:rPr>
        <w:tab/>
        <w:t xml:space="preserve">     </w:t>
      </w:r>
      <w:r w:rsidR="007034B7" w:rsidRPr="00F022FC">
        <w:rPr>
          <w:rFonts w:ascii="Bookman Old Style" w:eastAsia="Times New Roman" w:hAnsi="Bookman Old Style" w:cs="Times New Roman"/>
          <w:bCs/>
          <w:lang w:val="es-ES" w:eastAsia="es-ES"/>
        </w:rPr>
        <w:t xml:space="preserve"> </w:t>
      </w:r>
      <w:r w:rsidR="007034B7" w:rsidRPr="00F022FC">
        <w:rPr>
          <w:rFonts w:ascii="Bookman Old Style" w:eastAsia="Times New Roman" w:hAnsi="Bookman Old Style" w:cs="Times New Roman"/>
          <w:lang w:val="es-ES" w:eastAsia="es-ES"/>
        </w:rPr>
        <w:tab/>
      </w:r>
      <w:r w:rsidR="007034B7" w:rsidRPr="00F022FC">
        <w:rPr>
          <w:rFonts w:ascii="Bookman Old Style" w:eastAsia="Times New Roman" w:hAnsi="Bookman Old Style" w:cs="Times New Roman"/>
          <w:lang w:val="es-ES" w:eastAsia="es-ES"/>
        </w:rPr>
        <w:tab/>
      </w:r>
    </w:p>
    <w:p w14:paraId="39159AB3" w14:textId="77777777" w:rsidR="007034B7" w:rsidRPr="00F022FC" w:rsidRDefault="007034B7" w:rsidP="00900137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F022FC">
        <w:rPr>
          <w:rFonts w:ascii="Bookman Old Style" w:eastAsia="Times New Roman" w:hAnsi="Bookman Old Style" w:cs="Times New Roman"/>
          <w:lang w:val="es-ES" w:eastAsia="es-ES"/>
        </w:rPr>
        <w:t xml:space="preserve">                            </w:t>
      </w:r>
    </w:p>
    <w:p w14:paraId="39159AB4" w14:textId="77777777" w:rsidR="00C30E6C" w:rsidRPr="00C30E6C" w:rsidRDefault="00D5695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3</w:t>
      </w:r>
      <w:r w:rsidR="00082D01"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CARVALLO SILVA MACARENA</w:t>
      </w:r>
    </w:p>
    <w:p w14:paraId="39159AB5" w14:textId="77777777" w:rsidR="00EF52FE" w:rsidRPr="00C30E6C" w:rsidRDefault="00EF52FE" w:rsidP="00900137">
      <w:pPr>
        <w:spacing w:after="0" w:line="240" w:lineRule="auto"/>
        <w:rPr>
          <w:rFonts w:ascii="Bookman Old Style" w:eastAsia="Times New Roman" w:hAnsi="Bookman Old Style" w:cs="Times New Roman"/>
          <w:b/>
          <w:lang w:eastAsia="es-ES"/>
        </w:rPr>
      </w:pPr>
    </w:p>
    <w:p w14:paraId="39159AB6" w14:textId="77777777" w:rsidR="007B28F8" w:rsidRDefault="00343099" w:rsidP="00900137">
      <w:pPr>
        <w:spacing w:after="0" w:line="240" w:lineRule="auto"/>
        <w:rPr>
          <w:rFonts w:ascii="Bookman Old Style" w:eastAsia="Times New Roman" w:hAnsi="Bookman Old Style" w:cs="Times New Roman"/>
          <w:b/>
          <w:lang w:val="es-ES" w:eastAsia="es-ES"/>
        </w:rPr>
      </w:pPr>
      <w:r w:rsidRPr="00F022FC">
        <w:rPr>
          <w:rFonts w:ascii="Bookman Old Style" w:eastAsia="Times New Roman" w:hAnsi="Bookman Old Style" w:cs="Times New Roman"/>
          <w:b/>
          <w:lang w:val="es-ES" w:eastAsia="es-ES"/>
        </w:rPr>
        <w:t xml:space="preserve">                               </w:t>
      </w:r>
    </w:p>
    <w:p w14:paraId="39159AB7" w14:textId="77777777" w:rsidR="00C30E6C" w:rsidRPr="00C30E6C" w:rsidRDefault="00D5695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4</w:t>
      </w:r>
      <w:r w:rsidR="007B28F8"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FERRADA HENRÍQUEZ RAFAEL</w:t>
      </w:r>
    </w:p>
    <w:p w14:paraId="39159AB8" w14:textId="77777777" w:rsidR="007034B7" w:rsidRDefault="007034B7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</w:p>
    <w:p w14:paraId="39159AB9" w14:textId="77777777" w:rsidR="000A0706" w:rsidRDefault="000A0706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</w:p>
    <w:p w14:paraId="39159ABA" w14:textId="77777777" w:rsidR="000A0706" w:rsidRDefault="000A0706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  <w:r>
        <w:rPr>
          <w:rFonts w:ascii="Bookman Old Style" w:eastAsia="Times New Roman" w:hAnsi="Bookman Old Style" w:cs="Arial"/>
          <w:b/>
          <w:lang w:val="es-ES" w:eastAsia="es-ES"/>
        </w:rPr>
        <w:t>5.-</w:t>
      </w:r>
      <w:r w:rsidRPr="000A0706">
        <w:rPr>
          <w:rFonts w:ascii="Bookman Old Style" w:eastAsia="Times New Roman" w:hAnsi="Bookman Old Style" w:cs="Calibri"/>
          <w:b/>
          <w:bCs/>
          <w:color w:val="000000"/>
          <w:lang w:eastAsia="es-CL"/>
        </w:rPr>
        <w:t xml:space="preserve"> </w:t>
      </w:r>
      <w:r w:rsidRPr="00075E5D">
        <w:rPr>
          <w:rFonts w:ascii="Bookman Old Style" w:eastAsia="Times New Roman" w:hAnsi="Bookman Old Style" w:cs="Calibri"/>
          <w:b/>
          <w:bCs/>
          <w:color w:val="000000"/>
          <w:lang w:eastAsia="es-CL"/>
        </w:rPr>
        <w:t>FOIX FUENTEALBA FRANCYS IVETTE</w:t>
      </w:r>
    </w:p>
    <w:p w14:paraId="39159ABB" w14:textId="77777777" w:rsidR="00EF52FE" w:rsidRDefault="00EF52FE" w:rsidP="00900137">
      <w:pPr>
        <w:spacing w:after="0" w:line="240" w:lineRule="auto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BC" w14:textId="77777777" w:rsidR="000A0706" w:rsidRPr="00F022FC" w:rsidRDefault="000A0706" w:rsidP="00900137">
      <w:pPr>
        <w:spacing w:after="0" w:line="240" w:lineRule="auto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BD" w14:textId="77777777" w:rsidR="00C30E6C" w:rsidRPr="00C30E6C" w:rsidRDefault="000A0706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bCs/>
          <w:lang w:eastAsia="es-ES"/>
        </w:rPr>
        <w:t>6</w:t>
      </w:r>
      <w:r w:rsidR="00343099" w:rsidRPr="00C30E6C">
        <w:rPr>
          <w:rFonts w:ascii="Bookman Old Style" w:eastAsia="Times New Roman" w:hAnsi="Bookman Old Style" w:cs="Times New Roman"/>
          <w:b/>
          <w:bCs/>
          <w:lang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INSUNZA TAGLE MATÍAS</w:t>
      </w:r>
    </w:p>
    <w:p w14:paraId="39159ABE" w14:textId="77777777" w:rsidR="00C30E6C" w:rsidRPr="00C30E6C" w:rsidRDefault="00C30E6C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</w:p>
    <w:p w14:paraId="39159ABF" w14:textId="77777777" w:rsidR="007034B7" w:rsidRPr="00C30E6C" w:rsidRDefault="007034B7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es-ES"/>
        </w:rPr>
      </w:pPr>
      <w:r w:rsidRPr="00C30E6C">
        <w:rPr>
          <w:rFonts w:ascii="Bookman Old Style" w:eastAsia="Times New Roman" w:hAnsi="Bookman Old Style" w:cs="Times New Roman"/>
          <w:b/>
          <w:bCs/>
          <w:lang w:eastAsia="es-ES"/>
        </w:rPr>
        <w:t xml:space="preserve">  </w:t>
      </w:r>
    </w:p>
    <w:p w14:paraId="39159AC0" w14:textId="77777777" w:rsidR="00C30E6C" w:rsidRDefault="000A0706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</w:pPr>
      <w:r>
        <w:rPr>
          <w:rFonts w:ascii="Bookman Old Style" w:eastAsia="Times New Roman" w:hAnsi="Bookman Old Style" w:cs="Times New Roman"/>
          <w:b/>
          <w:bCs/>
          <w:lang w:eastAsia="es-ES"/>
        </w:rPr>
        <w:t>7</w:t>
      </w:r>
      <w:r w:rsidR="008A6DE1">
        <w:rPr>
          <w:rFonts w:ascii="Bookman Old Style" w:eastAsia="Times New Roman" w:hAnsi="Bookman Old Style" w:cs="Times New Roman"/>
          <w:b/>
          <w:bCs/>
          <w:lang w:eastAsia="es-ES"/>
        </w:rPr>
        <w:t>.</w:t>
      </w:r>
      <w:r w:rsidR="009A14A7" w:rsidRPr="00C30E6C">
        <w:rPr>
          <w:rFonts w:ascii="Bookman Old Style" w:eastAsia="Times New Roman" w:hAnsi="Bookman Old Style" w:cs="Times New Roman"/>
          <w:b/>
          <w:bCs/>
          <w:lang w:eastAsia="es-ES"/>
        </w:rPr>
        <w:t xml:space="preserve">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MATURANA MIQUEL CRISTIAN</w:t>
      </w:r>
    </w:p>
    <w:p w14:paraId="1E0AD369" w14:textId="77777777" w:rsidR="00900137" w:rsidRDefault="00900137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</w:pPr>
    </w:p>
    <w:p w14:paraId="33B5C9D5" w14:textId="77777777" w:rsidR="00900137" w:rsidRDefault="00900137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</w:pPr>
    </w:p>
    <w:p w14:paraId="3283B208" w14:textId="6B94E3F2" w:rsidR="00900137" w:rsidRPr="00C30E6C" w:rsidRDefault="00900137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8.- MENDOZA ZÚÑIGA RAMIRO</w:t>
      </w:r>
    </w:p>
    <w:p w14:paraId="39159AC1" w14:textId="77777777" w:rsidR="009A14A7" w:rsidRPr="00C30E6C" w:rsidRDefault="009A14A7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es-ES"/>
        </w:rPr>
      </w:pPr>
    </w:p>
    <w:p w14:paraId="39159AC2" w14:textId="77777777" w:rsidR="009A14A7" w:rsidRPr="00C30E6C" w:rsidRDefault="009A14A7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es-ES"/>
        </w:rPr>
      </w:pPr>
    </w:p>
    <w:p w14:paraId="39159AC3" w14:textId="0C166507" w:rsidR="00C30E6C" w:rsidRPr="00C30E6C" w:rsidRDefault="00900137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bCs/>
          <w:lang w:val="es-ES" w:eastAsia="es-ES"/>
        </w:rPr>
        <w:t>9</w:t>
      </w:r>
      <w:r w:rsidR="00EF52FE">
        <w:rPr>
          <w:rFonts w:ascii="Bookman Old Style" w:eastAsia="Times New Roman" w:hAnsi="Bookman Old Style" w:cs="Times New Roman"/>
          <w:b/>
          <w:bCs/>
          <w:lang w:val="es-ES"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MONTT RETTIG PAULO</w:t>
      </w:r>
    </w:p>
    <w:p w14:paraId="39159AC4" w14:textId="77777777" w:rsidR="00EF52FE" w:rsidRDefault="00EF52FE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C5" w14:textId="77777777" w:rsidR="00EF52FE" w:rsidRPr="00F022FC" w:rsidRDefault="00EF52FE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39159AC6" w14:textId="39154678" w:rsidR="00C30E6C" w:rsidRPr="008A6DE1" w:rsidRDefault="00900137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s-ES" w:eastAsia="es-ES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10</w:t>
      </w:r>
      <w:r w:rsidR="00082D01">
        <w:rPr>
          <w:rFonts w:ascii="Bookman Old Style" w:eastAsia="Times New Roman" w:hAnsi="Bookman Old Style" w:cs="Times New Roman"/>
          <w:b/>
          <w:lang w:val="es-ES" w:eastAsia="es-ES"/>
        </w:rPr>
        <w:t>.-</w:t>
      </w:r>
      <w:r w:rsidR="00517441" w:rsidRPr="00F022FC">
        <w:rPr>
          <w:rFonts w:ascii="Bookman Old Style" w:eastAsia="Times New Roman" w:hAnsi="Bookman Old Style" w:cs="Times New Roman"/>
          <w:b/>
          <w:lang w:val="es-ES" w:eastAsia="es-ES"/>
        </w:rPr>
        <w:t xml:space="preserve">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NAVARRO BELTRÁN ENRIQUE</w:t>
      </w:r>
    </w:p>
    <w:p w14:paraId="39159AC7" w14:textId="77777777" w:rsidR="007034B7" w:rsidRDefault="007034B7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  <w:r w:rsidRPr="00F022FC">
        <w:rPr>
          <w:rFonts w:ascii="Bookman Old Style" w:eastAsia="Times New Roman" w:hAnsi="Bookman Old Style" w:cs="Arial"/>
          <w:b/>
          <w:lang w:val="es-ES" w:eastAsia="es-ES"/>
        </w:rPr>
        <w:t xml:space="preserve">                         </w:t>
      </w:r>
    </w:p>
    <w:p w14:paraId="39159AC8" w14:textId="77777777" w:rsidR="009A14A7" w:rsidRPr="00F022FC" w:rsidRDefault="009A14A7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</w:p>
    <w:p w14:paraId="39159AC9" w14:textId="464E6DA8" w:rsidR="00C30E6C" w:rsidRPr="00C30E6C" w:rsidRDefault="000A0706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Arial"/>
          <w:b/>
          <w:lang w:val="es-ES" w:eastAsia="es-ES"/>
        </w:rPr>
        <w:t>1</w:t>
      </w:r>
      <w:r w:rsidR="00900137">
        <w:rPr>
          <w:rFonts w:ascii="Bookman Old Style" w:eastAsia="Times New Roman" w:hAnsi="Bookman Old Style" w:cs="Arial"/>
          <w:b/>
          <w:lang w:val="es-ES" w:eastAsia="es-ES"/>
        </w:rPr>
        <w:t>1</w:t>
      </w:r>
      <w:r w:rsidR="00082D01">
        <w:rPr>
          <w:rFonts w:ascii="Bookman Old Style" w:eastAsia="Times New Roman" w:hAnsi="Bookman Old Style" w:cs="Arial"/>
          <w:b/>
          <w:lang w:val="es-ES" w:eastAsia="es-ES"/>
        </w:rPr>
        <w:t>.-</w:t>
      </w:r>
      <w:r w:rsidR="006A5059" w:rsidRPr="00F022FC">
        <w:rPr>
          <w:rFonts w:ascii="Bookman Old Style" w:eastAsia="Times New Roman" w:hAnsi="Bookman Old Style" w:cs="Arial"/>
          <w:b/>
          <w:lang w:val="es-ES" w:eastAsia="es-ES"/>
        </w:rPr>
        <w:t xml:space="preserve">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OCHAGAVÍA RUIZ-TAGLE RODRIGO</w:t>
      </w:r>
    </w:p>
    <w:p w14:paraId="39159ACA" w14:textId="77777777" w:rsidR="00D5695E" w:rsidRPr="00C30E6C" w:rsidRDefault="00D5695E" w:rsidP="00900137">
      <w:pPr>
        <w:spacing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</w:p>
    <w:p w14:paraId="39159ACB" w14:textId="77777777" w:rsidR="007034B7" w:rsidRPr="00D5695E" w:rsidRDefault="007034B7" w:rsidP="0090013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val="es-ES" w:eastAsia="es-ES"/>
        </w:rPr>
      </w:pPr>
      <w:r w:rsidRPr="00F022FC">
        <w:rPr>
          <w:rFonts w:ascii="Bookman Old Style" w:eastAsia="Times New Roman" w:hAnsi="Bookman Old Style" w:cs="Times New Roman"/>
          <w:lang w:val="es-ES" w:eastAsia="es-ES"/>
        </w:rPr>
        <w:t xml:space="preserve">                                     </w:t>
      </w:r>
    </w:p>
    <w:p w14:paraId="39159ACC" w14:textId="08A75CD1" w:rsidR="00C30E6C" w:rsidRPr="00C30E6C" w:rsidRDefault="00D5695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lang w:val="es-ES" w:eastAsia="es-ES"/>
        </w:rPr>
        <w:t>2</w:t>
      </w:r>
      <w:r w:rsidR="00EF52FE"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C30E6C" w:rsidRPr="00C30E6C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RIED UNDURRAGA LORETO</w:t>
      </w:r>
    </w:p>
    <w:p w14:paraId="39159ACD" w14:textId="77777777" w:rsidR="00EF52FE" w:rsidRPr="00C30E6C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eastAsia="es-ES"/>
        </w:rPr>
      </w:pPr>
    </w:p>
    <w:p w14:paraId="39159ACE" w14:textId="77777777" w:rsidR="00EF52FE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CF" w14:textId="01CC46DA" w:rsidR="008A6DE1" w:rsidRPr="008A6DE1" w:rsidRDefault="00EF52F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lang w:val="es-ES" w:eastAsia="es-ES"/>
        </w:rPr>
        <w:t>3</w:t>
      </w:r>
      <w:r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8A6DE1" w:rsidRPr="008A6DE1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SAFFIE VEGA ANDREA</w:t>
      </w:r>
    </w:p>
    <w:p w14:paraId="39159AD0" w14:textId="77777777" w:rsidR="00EF52FE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D1" w14:textId="77777777" w:rsidR="00EF52FE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D2" w14:textId="297E75F9" w:rsidR="008A6DE1" w:rsidRPr="008A6DE1" w:rsidRDefault="00EF52F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lang w:val="es-ES" w:eastAsia="es-ES"/>
        </w:rPr>
        <w:t>4</w:t>
      </w:r>
      <w:r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8A6DE1" w:rsidRPr="008A6DE1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VAN DER SCHRAFT GREVE MÓNICA</w:t>
      </w:r>
    </w:p>
    <w:p w14:paraId="39159AD3" w14:textId="77777777" w:rsidR="00EF52FE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D4" w14:textId="77777777" w:rsidR="00EF52FE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39159AD8" w14:textId="5C5DE37D" w:rsidR="008A6DE1" w:rsidRPr="008A6DE1" w:rsidRDefault="00EF52F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eastAsia="es-CL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lang w:val="es-ES" w:eastAsia="es-ES"/>
        </w:rPr>
        <w:t>5</w:t>
      </w:r>
      <w:r>
        <w:rPr>
          <w:rFonts w:ascii="Bookman Old Style" w:eastAsia="Times New Roman" w:hAnsi="Bookman Old Style" w:cs="Times New Roman"/>
          <w:b/>
          <w:lang w:val="es-ES" w:eastAsia="es-ES"/>
        </w:rPr>
        <w:t xml:space="preserve">.- </w:t>
      </w:r>
      <w:r w:rsidR="008A6DE1" w:rsidRPr="008A6DE1">
        <w:rPr>
          <w:rFonts w:ascii="Bookman Old Style" w:eastAsia="Times New Roman" w:hAnsi="Bookman Old Style" w:cs="Calibri"/>
          <w:b/>
          <w:bCs/>
          <w:color w:val="000000"/>
          <w:lang w:val="es-ES" w:eastAsia="es-CL"/>
        </w:rPr>
        <w:t>VARGAS PINTO TATIANA</w:t>
      </w:r>
    </w:p>
    <w:p w14:paraId="39159AD9" w14:textId="77777777" w:rsidR="00BB48A8" w:rsidRPr="008A6DE1" w:rsidRDefault="00BB48A8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</w:pPr>
    </w:p>
    <w:p w14:paraId="39159ADA" w14:textId="77777777" w:rsidR="000533C2" w:rsidRDefault="000533C2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00"/>
          <w:lang w:val="es-ES" w:eastAsia="es-ES"/>
        </w:rPr>
      </w:pPr>
    </w:p>
    <w:p w14:paraId="39159ADB" w14:textId="5CF04F59" w:rsidR="008A6DE1" w:rsidRPr="008A6DE1" w:rsidRDefault="000533C2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n-US" w:eastAsia="es-CL"/>
        </w:rPr>
      </w:pPr>
      <w:r w:rsidRPr="008A6DE1">
        <w:rPr>
          <w:rFonts w:ascii="Bookman Old Style" w:eastAsia="Times New Roman" w:hAnsi="Bookman Old Style" w:cs="Times New Roman"/>
          <w:b/>
          <w:bCs/>
          <w:color w:val="000000"/>
          <w:lang w:val="en-U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bCs/>
          <w:color w:val="000000"/>
          <w:lang w:val="en-US" w:eastAsia="es-ES"/>
        </w:rPr>
        <w:t>6</w:t>
      </w:r>
      <w:r w:rsidR="008A6DE1" w:rsidRPr="008A6DE1">
        <w:rPr>
          <w:rFonts w:ascii="Bookman Old Style" w:eastAsia="Times New Roman" w:hAnsi="Bookman Old Style" w:cs="Times New Roman"/>
          <w:b/>
          <w:bCs/>
          <w:color w:val="000000"/>
          <w:lang w:val="en-US" w:eastAsia="es-ES"/>
        </w:rPr>
        <w:t>.-</w:t>
      </w:r>
      <w:r w:rsidR="00EF52FE" w:rsidRPr="008A6DE1">
        <w:rPr>
          <w:rFonts w:ascii="Bookman Old Style" w:eastAsia="Times New Roman" w:hAnsi="Bookman Old Style" w:cs="Times New Roman"/>
          <w:b/>
          <w:bCs/>
          <w:color w:val="000000"/>
          <w:lang w:val="en-US" w:eastAsia="es-ES"/>
        </w:rPr>
        <w:t xml:space="preserve"> </w:t>
      </w:r>
      <w:r w:rsidR="008A6DE1" w:rsidRPr="008A6DE1">
        <w:rPr>
          <w:rFonts w:ascii="Bookman Old Style" w:eastAsia="Times New Roman" w:hAnsi="Bookman Old Style" w:cs="Calibri"/>
          <w:b/>
          <w:bCs/>
          <w:color w:val="000000"/>
          <w:lang w:val="en-US" w:eastAsia="es-CL"/>
        </w:rPr>
        <w:t>WALKER ECHENIQUE ELISA</w:t>
      </w:r>
    </w:p>
    <w:p w14:paraId="39159ADC" w14:textId="77777777" w:rsidR="00EF52FE" w:rsidRPr="008A6DE1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lang w:val="en-US" w:eastAsia="es-ES"/>
        </w:rPr>
      </w:pPr>
    </w:p>
    <w:p w14:paraId="39159ADD" w14:textId="77777777" w:rsidR="00EF52FE" w:rsidRPr="008A6DE1" w:rsidRDefault="00EF52FE" w:rsidP="0090013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lang w:val="en-US" w:eastAsia="es-ES"/>
        </w:rPr>
      </w:pPr>
    </w:p>
    <w:p w14:paraId="39159ADE" w14:textId="2B5039CE" w:rsidR="00392E6F" w:rsidRDefault="00EF52FE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n-US" w:eastAsia="es-CL"/>
        </w:rPr>
      </w:pPr>
      <w:r w:rsidRPr="00C30E6C">
        <w:rPr>
          <w:rFonts w:ascii="Bookman Old Style" w:eastAsia="Times New Roman" w:hAnsi="Bookman Old Style" w:cs="Times New Roman"/>
          <w:b/>
          <w:lang w:val="en-US" w:eastAsia="es-ES"/>
        </w:rPr>
        <w:t>1</w:t>
      </w:r>
      <w:r w:rsidR="00900137">
        <w:rPr>
          <w:rFonts w:ascii="Bookman Old Style" w:eastAsia="Times New Roman" w:hAnsi="Bookman Old Style" w:cs="Times New Roman"/>
          <w:b/>
          <w:lang w:val="en-US" w:eastAsia="es-ES"/>
        </w:rPr>
        <w:t>7</w:t>
      </w:r>
      <w:r w:rsidR="008A6DE1" w:rsidRPr="00C30E6C">
        <w:rPr>
          <w:rFonts w:ascii="Bookman Old Style" w:eastAsia="Times New Roman" w:hAnsi="Bookman Old Style" w:cs="Times New Roman"/>
          <w:b/>
          <w:lang w:val="en-US" w:eastAsia="es-ES"/>
        </w:rPr>
        <w:t>.-</w:t>
      </w:r>
      <w:r w:rsidRPr="00C30E6C">
        <w:rPr>
          <w:rFonts w:ascii="Bookman Old Style" w:eastAsia="Times New Roman" w:hAnsi="Bookman Old Style" w:cs="Times New Roman"/>
          <w:lang w:val="en-US" w:eastAsia="es-ES"/>
        </w:rPr>
        <w:t xml:space="preserve"> </w:t>
      </w:r>
      <w:r w:rsidR="008A6DE1" w:rsidRPr="008A6DE1">
        <w:rPr>
          <w:rFonts w:ascii="Bookman Old Style" w:eastAsia="Times New Roman" w:hAnsi="Bookman Old Style" w:cs="Calibri"/>
          <w:b/>
          <w:bCs/>
          <w:color w:val="000000"/>
          <w:lang w:val="en-US" w:eastAsia="es-CL"/>
        </w:rPr>
        <w:t>ZALIASNIK SCHILKRUT GABRIEL</w:t>
      </w:r>
    </w:p>
    <w:p w14:paraId="3ACDA306" w14:textId="77777777" w:rsidR="00E3733A" w:rsidRDefault="00E3733A" w:rsidP="00900137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lang w:val="en-US" w:eastAsia="es-CL"/>
        </w:rPr>
      </w:pPr>
    </w:p>
    <w:p w14:paraId="119500CC" w14:textId="5AB95292" w:rsidR="00E3733A" w:rsidRPr="00E3733A" w:rsidRDefault="00E3733A" w:rsidP="00900137">
      <w:pPr>
        <w:spacing w:after="0" w:line="240" w:lineRule="auto"/>
        <w:rPr>
          <w:lang w:val="en-US"/>
        </w:rPr>
      </w:pPr>
      <w:r>
        <w:rPr>
          <w:rFonts w:ascii="Bookman Old Style" w:eastAsia="Times New Roman" w:hAnsi="Bookman Old Style" w:cs="Calibri"/>
          <w:color w:val="000000"/>
          <w:lang w:val="en-US" w:eastAsia="es-CL"/>
        </w:rPr>
        <w:t>Santiago, 8 de enero 2024.-</w:t>
      </w:r>
    </w:p>
    <w:sectPr w:rsidR="00E3733A" w:rsidRPr="00E3733A" w:rsidSect="00D761CD">
      <w:headerReference w:type="default" r:id="rId6"/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263" w14:textId="77777777" w:rsidR="00101216" w:rsidRDefault="00101216" w:rsidP="00B572CE">
      <w:pPr>
        <w:spacing w:after="0" w:line="240" w:lineRule="auto"/>
      </w:pPr>
      <w:r>
        <w:separator/>
      </w:r>
    </w:p>
  </w:endnote>
  <w:endnote w:type="continuationSeparator" w:id="0">
    <w:p w14:paraId="10F3D72C" w14:textId="77777777" w:rsidR="00101216" w:rsidRDefault="00101216" w:rsidP="00B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7C65" w14:textId="77777777" w:rsidR="00101216" w:rsidRDefault="00101216" w:rsidP="00B572CE">
      <w:pPr>
        <w:spacing w:after="0" w:line="240" w:lineRule="auto"/>
      </w:pPr>
      <w:r>
        <w:separator/>
      </w:r>
    </w:p>
  </w:footnote>
  <w:footnote w:type="continuationSeparator" w:id="0">
    <w:p w14:paraId="0773793B" w14:textId="77777777" w:rsidR="00101216" w:rsidRDefault="00101216" w:rsidP="00B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9AE3" w14:textId="77777777" w:rsidR="002D7770" w:rsidRDefault="007034B7">
    <w:pPr>
      <w:pStyle w:val="Encabezado"/>
    </w:pPr>
    <w:r>
      <w:rPr>
        <w:noProof/>
        <w:lang w:eastAsia="es-CL"/>
      </w:rPr>
      <w:drawing>
        <wp:inline distT="0" distB="0" distL="0" distR="0" wp14:anchorId="39159AE4" wp14:editId="39159AE5">
          <wp:extent cx="3171825" cy="904875"/>
          <wp:effectExtent l="0" t="0" r="9525" b="9525"/>
          <wp:docPr id="824529890" name="Imagen 824529890" descr="Logo Colegio Abogad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 Abogado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4B7"/>
    <w:rsid w:val="000533C2"/>
    <w:rsid w:val="00057027"/>
    <w:rsid w:val="00082D01"/>
    <w:rsid w:val="000931F7"/>
    <w:rsid w:val="000A0706"/>
    <w:rsid w:val="000A38FB"/>
    <w:rsid w:val="000A573A"/>
    <w:rsid w:val="000C2EEC"/>
    <w:rsid w:val="000C386F"/>
    <w:rsid w:val="000D36AD"/>
    <w:rsid w:val="00101216"/>
    <w:rsid w:val="001060EA"/>
    <w:rsid w:val="00196683"/>
    <w:rsid w:val="001A2290"/>
    <w:rsid w:val="001A32B3"/>
    <w:rsid w:val="001B36E9"/>
    <w:rsid w:val="001B566B"/>
    <w:rsid w:val="00200D5A"/>
    <w:rsid w:val="00222A46"/>
    <w:rsid w:val="002332C8"/>
    <w:rsid w:val="00263D0E"/>
    <w:rsid w:val="00264965"/>
    <w:rsid w:val="002D7770"/>
    <w:rsid w:val="00343099"/>
    <w:rsid w:val="00381892"/>
    <w:rsid w:val="00392E6F"/>
    <w:rsid w:val="003C44E6"/>
    <w:rsid w:val="00441248"/>
    <w:rsid w:val="004572D2"/>
    <w:rsid w:val="004A1635"/>
    <w:rsid w:val="004B31F5"/>
    <w:rsid w:val="00517441"/>
    <w:rsid w:val="00524618"/>
    <w:rsid w:val="00535619"/>
    <w:rsid w:val="00587D7A"/>
    <w:rsid w:val="005A7676"/>
    <w:rsid w:val="005B2867"/>
    <w:rsid w:val="00603212"/>
    <w:rsid w:val="00627060"/>
    <w:rsid w:val="00655740"/>
    <w:rsid w:val="00677E41"/>
    <w:rsid w:val="006A5059"/>
    <w:rsid w:val="006D5376"/>
    <w:rsid w:val="006F4AE2"/>
    <w:rsid w:val="006F50BA"/>
    <w:rsid w:val="007034B7"/>
    <w:rsid w:val="0075363F"/>
    <w:rsid w:val="00783EBE"/>
    <w:rsid w:val="00785013"/>
    <w:rsid w:val="007B28F8"/>
    <w:rsid w:val="00813D8D"/>
    <w:rsid w:val="00817AB6"/>
    <w:rsid w:val="00822EA2"/>
    <w:rsid w:val="00830742"/>
    <w:rsid w:val="00846D65"/>
    <w:rsid w:val="00854994"/>
    <w:rsid w:val="00874255"/>
    <w:rsid w:val="008A6DE1"/>
    <w:rsid w:val="008B1256"/>
    <w:rsid w:val="008C364F"/>
    <w:rsid w:val="008F281F"/>
    <w:rsid w:val="00900137"/>
    <w:rsid w:val="00903434"/>
    <w:rsid w:val="00984B7A"/>
    <w:rsid w:val="00991B07"/>
    <w:rsid w:val="009A14A7"/>
    <w:rsid w:val="009A7A75"/>
    <w:rsid w:val="009A7F0B"/>
    <w:rsid w:val="00AD753A"/>
    <w:rsid w:val="00AE0555"/>
    <w:rsid w:val="00B572CE"/>
    <w:rsid w:val="00B62A6D"/>
    <w:rsid w:val="00B66613"/>
    <w:rsid w:val="00BB48A8"/>
    <w:rsid w:val="00BD66DB"/>
    <w:rsid w:val="00BD7803"/>
    <w:rsid w:val="00C22F60"/>
    <w:rsid w:val="00C30E6C"/>
    <w:rsid w:val="00C33DD8"/>
    <w:rsid w:val="00C40B77"/>
    <w:rsid w:val="00C57B75"/>
    <w:rsid w:val="00D11212"/>
    <w:rsid w:val="00D5695E"/>
    <w:rsid w:val="00D761CD"/>
    <w:rsid w:val="00D924FF"/>
    <w:rsid w:val="00DF234A"/>
    <w:rsid w:val="00E3733A"/>
    <w:rsid w:val="00E41141"/>
    <w:rsid w:val="00E44A94"/>
    <w:rsid w:val="00EC4F05"/>
    <w:rsid w:val="00EF0792"/>
    <w:rsid w:val="00EF52FE"/>
    <w:rsid w:val="00F022FC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9AA3"/>
  <w15:docId w15:val="{07CBC044-E085-4A10-97FD-8A88F93C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3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34B7"/>
  </w:style>
  <w:style w:type="paragraph" w:styleId="Textodeglobo">
    <w:name w:val="Balloon Text"/>
    <w:basedOn w:val="Normal"/>
    <w:link w:val="TextodegloboCar"/>
    <w:uiPriority w:val="99"/>
    <w:semiHidden/>
    <w:unhideWhenUsed/>
    <w:rsid w:val="0051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4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3</cp:revision>
  <cp:lastPrinted>2023-12-11T11:49:00Z</cp:lastPrinted>
  <dcterms:created xsi:type="dcterms:W3CDTF">2024-01-09T19:44:00Z</dcterms:created>
  <dcterms:modified xsi:type="dcterms:W3CDTF">2024-01-09T19:45:00Z</dcterms:modified>
</cp:coreProperties>
</file>